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4B" w:rsidRDefault="0003134B" w:rsidP="0003134B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03134B" w:rsidRPr="00934DB5" w:rsidTr="002F682C">
        <w:tc>
          <w:tcPr>
            <w:tcW w:w="4677" w:type="dxa"/>
            <w:hideMark/>
          </w:tcPr>
          <w:p w:rsidR="0003134B" w:rsidRPr="00934DB5" w:rsidRDefault="0003134B" w:rsidP="002F682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934DB5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03134B" w:rsidRPr="00934DB5" w:rsidRDefault="0003134B" w:rsidP="002F682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934DB5">
              <w:rPr>
                <w:rFonts w:eastAsia="Times New Roman"/>
                <w:lang w:eastAsia="ru-RU"/>
              </w:rPr>
              <w:t>МБОУ «</w:t>
            </w:r>
            <w:proofErr w:type="gramStart"/>
            <w:r w:rsidR="00D00A86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D00A86">
              <w:rPr>
                <w:rFonts w:eastAsia="Times New Roman"/>
                <w:lang w:eastAsia="ru-RU"/>
              </w:rPr>
              <w:t xml:space="preserve"> СОШ</w:t>
            </w:r>
            <w:r w:rsidRPr="00934DB5">
              <w:rPr>
                <w:rFonts w:eastAsia="Times New Roman"/>
                <w:lang w:eastAsia="ru-RU"/>
              </w:rPr>
              <w:t>»</w:t>
            </w:r>
          </w:p>
          <w:p w:rsidR="0003134B" w:rsidRPr="00934DB5" w:rsidRDefault="0003134B" w:rsidP="002F682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934DB5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934DB5">
              <w:rPr>
                <w:rFonts w:eastAsia="Times New Roman"/>
                <w:lang w:eastAsia="ru-RU"/>
              </w:rPr>
              <w:t>г</w:t>
            </w:r>
            <w:proofErr w:type="gramEnd"/>
            <w:r w:rsidRPr="00934DB5">
              <w:rPr>
                <w:rFonts w:eastAsia="Times New Roman"/>
                <w:lang w:eastAsia="ru-RU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03134B" w:rsidRPr="00934DB5" w:rsidRDefault="0003134B" w:rsidP="002F682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934DB5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D00A86">
              <w:rPr>
                <w:rFonts w:eastAsia="Times New Roman"/>
                <w:lang w:eastAsia="ru-RU"/>
              </w:rPr>
              <w:t>Отар-Дубровская СОШ</w:t>
            </w:r>
            <w:r w:rsidRPr="00934DB5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  <w:proofErr w:type="gramStart"/>
            <w:r w:rsidRPr="00934DB5">
              <w:rPr>
                <w:rFonts w:eastAsia="Times New Roman"/>
                <w:lang w:eastAsia="ru-RU"/>
              </w:rPr>
              <w:t>от</w:t>
            </w:r>
            <w:proofErr w:type="gramEnd"/>
            <w:r w:rsidRPr="00934DB5">
              <w:rPr>
                <w:rFonts w:eastAsia="Times New Roman"/>
                <w:lang w:eastAsia="ru-RU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3134B" w:rsidRPr="00934DB5" w:rsidRDefault="0003134B" w:rsidP="002F682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934DB5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934DB5">
              <w:rPr>
                <w:rFonts w:eastAsia="Times New Roman"/>
                <w:lang w:eastAsia="ru-RU"/>
              </w:rPr>
              <w:t>г</w:t>
            </w:r>
            <w:proofErr w:type="gramEnd"/>
            <w:r w:rsidRPr="00934DB5">
              <w:rPr>
                <w:rFonts w:eastAsia="Times New Roman"/>
                <w:lang w:eastAsia="ru-RU"/>
              </w:rPr>
              <w:t>.</w:t>
            </w:r>
          </w:p>
          <w:p w:rsidR="0003134B" w:rsidRPr="00934DB5" w:rsidRDefault="00D00A86" w:rsidP="002F682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 З</w:t>
            </w:r>
            <w:r w:rsidR="0003134B" w:rsidRPr="00934DB5">
              <w:rPr>
                <w:rFonts w:eastAsia="Times New Roman"/>
                <w:lang w:eastAsia="ru-RU"/>
              </w:rPr>
              <w:t>.А.</w:t>
            </w:r>
            <w:r>
              <w:rPr>
                <w:rFonts w:eastAsia="Times New Roman"/>
                <w:lang w:eastAsia="ru-RU"/>
              </w:rPr>
              <w:t>Шагизиганова</w:t>
            </w:r>
            <w:bookmarkStart w:id="0" w:name="_GoBack"/>
            <w:bookmarkEnd w:id="0"/>
          </w:p>
          <w:p w:rsidR="0003134B" w:rsidRPr="00934DB5" w:rsidRDefault="0003134B" w:rsidP="002F682C">
            <w:pPr>
              <w:spacing w:line="360" w:lineRule="auto"/>
              <w:jc w:val="right"/>
              <w:rPr>
                <w:rFonts w:eastAsia="Times New Roman"/>
                <w:lang w:eastAsia="ru-RU"/>
              </w:rPr>
            </w:pPr>
          </w:p>
        </w:tc>
      </w:tr>
    </w:tbl>
    <w:p w:rsidR="0003134B" w:rsidRDefault="0003134B" w:rsidP="0003134B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  <w:jc w:val="center"/>
        <w:rPr>
          <w:b/>
        </w:rPr>
      </w:pPr>
      <w:r w:rsidRPr="0003134B">
        <w:rPr>
          <w:b/>
        </w:rPr>
        <w:t xml:space="preserve">Правила </w:t>
      </w:r>
    </w:p>
    <w:p w:rsidR="0003134B" w:rsidRPr="0003134B" w:rsidRDefault="0003134B" w:rsidP="0003134B">
      <w:pPr>
        <w:pStyle w:val="a3"/>
        <w:jc w:val="center"/>
        <w:rPr>
          <w:b/>
        </w:rPr>
      </w:pPr>
      <w:r>
        <w:rPr>
          <w:b/>
        </w:rPr>
        <w:t>п</w:t>
      </w:r>
      <w:r w:rsidRPr="0003134B">
        <w:rPr>
          <w:b/>
        </w:rPr>
        <w:t>риёма</w:t>
      </w:r>
      <w:r>
        <w:rPr>
          <w:b/>
        </w:rPr>
        <w:t xml:space="preserve">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в муниципальное бюджетное</w:t>
      </w:r>
      <w:r w:rsidRPr="0003134B">
        <w:rPr>
          <w:b/>
        </w:rPr>
        <w:t xml:space="preserve"> об</w:t>
      </w:r>
      <w:r>
        <w:rPr>
          <w:b/>
        </w:rPr>
        <w:t>щеобразовательное учреждение</w:t>
      </w:r>
      <w:r w:rsidRPr="0003134B">
        <w:rPr>
          <w:b/>
        </w:rPr>
        <w:t xml:space="preserve"> «</w:t>
      </w:r>
      <w:r w:rsidR="00AF7904">
        <w:rPr>
          <w:rStyle w:val="FontStyle14"/>
        </w:rPr>
        <w:t xml:space="preserve">Отар-Дубровская средняя общеобразовательная школа» </w:t>
      </w:r>
      <w:proofErr w:type="spellStart"/>
      <w:r w:rsidR="00AF7904">
        <w:rPr>
          <w:rStyle w:val="FontStyle14"/>
        </w:rPr>
        <w:t>Пестречинского</w:t>
      </w:r>
      <w:proofErr w:type="spellEnd"/>
      <w:r w:rsidR="00AF7904">
        <w:rPr>
          <w:rStyle w:val="FontStyle14"/>
        </w:rPr>
        <w:t xml:space="preserve">  муниципального района </w:t>
      </w:r>
      <w:r w:rsidRPr="0003134B">
        <w:rPr>
          <w:b/>
        </w:rPr>
        <w:t>Республ</w:t>
      </w:r>
      <w:r w:rsidR="000C4987">
        <w:rPr>
          <w:b/>
        </w:rPr>
        <w:t>ики Татарстан</w:t>
      </w:r>
    </w:p>
    <w:p w:rsidR="0003134B" w:rsidRDefault="0003134B" w:rsidP="0003134B">
      <w:pPr>
        <w:pStyle w:val="a3"/>
      </w:pPr>
    </w:p>
    <w:p w:rsidR="0003134B" w:rsidRDefault="0003134B" w:rsidP="0003134B">
      <w:pPr>
        <w:pStyle w:val="a3"/>
        <w:jc w:val="center"/>
        <w:rPr>
          <w:b/>
        </w:rPr>
      </w:pPr>
      <w:r>
        <w:rPr>
          <w:b/>
        </w:rPr>
        <w:t>1. Общие положения</w:t>
      </w:r>
    </w:p>
    <w:p w:rsidR="0003134B" w:rsidRPr="0003134B" w:rsidRDefault="0003134B" w:rsidP="0003134B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</w:pPr>
      <w:r>
        <w:t xml:space="preserve">1.1. Настоящие Правила </w:t>
      </w:r>
      <w:r w:rsidRPr="0003134B">
        <w:t xml:space="preserve">приёма </w:t>
      </w:r>
      <w:proofErr w:type="gramStart"/>
      <w:r w:rsidRPr="0003134B">
        <w:t>обучающихся</w:t>
      </w:r>
      <w:proofErr w:type="gramEnd"/>
      <w:r w:rsidRPr="0003134B">
        <w:t xml:space="preserve"> в муниципальное бюджетное общеобразовательное учреждение </w:t>
      </w:r>
      <w:r w:rsidRPr="00AF7904">
        <w:rPr>
          <w:b/>
        </w:rPr>
        <w:t>«</w:t>
      </w:r>
      <w:r w:rsidR="00AF7904" w:rsidRPr="00AF7904">
        <w:rPr>
          <w:rStyle w:val="FontStyle14"/>
          <w:b w:val="0"/>
        </w:rPr>
        <w:t xml:space="preserve">Отар-Дубровская средняя общеобразовательная школа» </w:t>
      </w:r>
      <w:proofErr w:type="spellStart"/>
      <w:r w:rsidR="00AF7904" w:rsidRPr="00AF7904">
        <w:rPr>
          <w:rStyle w:val="FontStyle14"/>
          <w:b w:val="0"/>
        </w:rPr>
        <w:t>Пестречинского</w:t>
      </w:r>
      <w:proofErr w:type="spellEnd"/>
      <w:r w:rsidR="00AF7904" w:rsidRPr="00AF7904">
        <w:rPr>
          <w:rStyle w:val="FontStyle14"/>
          <w:b w:val="0"/>
        </w:rPr>
        <w:t xml:space="preserve">  муниципального района</w:t>
      </w:r>
      <w:r w:rsidR="00AF7904">
        <w:rPr>
          <w:rStyle w:val="FontStyle14"/>
        </w:rPr>
        <w:t xml:space="preserve"> </w:t>
      </w:r>
      <w:r w:rsidRPr="0003134B">
        <w:t>Республ</w:t>
      </w:r>
      <w:r w:rsidR="00DA23E9">
        <w:t xml:space="preserve">ики Татарстан </w:t>
      </w:r>
      <w:r w:rsidR="000C4987">
        <w:t>(далее – Правила) регламентируют  прием  граждан на обучение</w:t>
      </w:r>
      <w:r>
        <w:t xml:space="preserve"> в муниципальное бюджетное общеобразовательное учреждение  </w:t>
      </w:r>
      <w:r w:rsidRPr="00AF7904">
        <w:rPr>
          <w:b/>
        </w:rPr>
        <w:t>«</w:t>
      </w:r>
      <w:proofErr w:type="gramStart"/>
      <w:r w:rsidR="00AF7904" w:rsidRPr="00AF7904">
        <w:rPr>
          <w:rStyle w:val="FontStyle14"/>
          <w:b w:val="0"/>
        </w:rPr>
        <w:t>Отар-Дубровская</w:t>
      </w:r>
      <w:proofErr w:type="gramEnd"/>
      <w:r w:rsidR="00AF7904" w:rsidRPr="00AF7904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AF7904" w:rsidRPr="00AF7904">
        <w:rPr>
          <w:rStyle w:val="FontStyle14"/>
          <w:b w:val="0"/>
        </w:rPr>
        <w:t>Пестречинского</w:t>
      </w:r>
      <w:proofErr w:type="spellEnd"/>
      <w:r w:rsidR="00AF7904" w:rsidRPr="00AF7904">
        <w:rPr>
          <w:rStyle w:val="FontStyle14"/>
          <w:b w:val="0"/>
        </w:rPr>
        <w:t xml:space="preserve">  муниципального района</w:t>
      </w:r>
      <w:r w:rsidR="00AF7904">
        <w:rPr>
          <w:rStyle w:val="FontStyle14"/>
        </w:rPr>
        <w:t xml:space="preserve"> </w:t>
      </w:r>
      <w:r w:rsidRPr="0003134B">
        <w:t>Республики Татарстан</w:t>
      </w:r>
      <w:r>
        <w:t xml:space="preserve"> (далее – Учреждение)</w:t>
      </w:r>
      <w:r w:rsidR="000C4987">
        <w:t xml:space="preserve"> по образовательным программам начального общего, основного общего и среднего общего образования. </w:t>
      </w:r>
    </w:p>
    <w:p w:rsidR="0003134B" w:rsidRDefault="001F320B" w:rsidP="0003134B">
      <w:pPr>
        <w:pStyle w:val="a3"/>
      </w:pPr>
      <w:r>
        <w:t xml:space="preserve">Правила разработаны в </w:t>
      </w:r>
      <w:r w:rsidRPr="001F320B">
        <w:t>соответствии</w:t>
      </w:r>
      <w:r w:rsidR="0003134B">
        <w:t xml:space="preserve"> </w:t>
      </w:r>
      <w:r>
        <w:t>с Федеральным законом</w:t>
      </w:r>
      <w:r w:rsidR="0003134B">
        <w:t xml:space="preserve"> от 29.12.2012 № 273-ФЗ "Об образовании в Российской Федерации" (п.8 ч. 3 ст. 28, ч. 2 ст. 30, ч. 9</w:t>
      </w:r>
      <w:r w:rsidR="00663B09">
        <w:t xml:space="preserve"> </w:t>
      </w:r>
      <w:r>
        <w:t xml:space="preserve">ст. 55, ч. 5 ст. 55);  </w:t>
      </w:r>
      <w:r w:rsidR="0003134B">
        <w:t>Ус</w:t>
      </w:r>
      <w:r>
        <w:t>тавом</w:t>
      </w:r>
      <w:r w:rsidR="00663B09">
        <w:t xml:space="preserve"> Учреждения.</w:t>
      </w:r>
    </w:p>
    <w:p w:rsidR="0003134B" w:rsidRDefault="000C4987" w:rsidP="0003134B">
      <w:pPr>
        <w:pStyle w:val="a3"/>
      </w:pPr>
      <w:r>
        <w:t>1.2</w:t>
      </w:r>
      <w:r w:rsidR="0003134B">
        <w:t xml:space="preserve">. </w:t>
      </w:r>
      <w:proofErr w:type="gramStart"/>
      <w:r w:rsidR="0003134B">
        <w:t>При при</w:t>
      </w:r>
      <w:r w:rsidR="00663B09">
        <w:t xml:space="preserve">еме в </w:t>
      </w:r>
      <w:r w:rsidR="00663B09" w:rsidRPr="00663B09">
        <w:t>Учреждение</w:t>
      </w:r>
      <w:r w:rsidR="0003134B">
        <w:t xml:space="preserve"> не допускаются ограничения по полу, расе, национальности, языку, происхождению, отношению к религии, убеждениям, принадлежности к общественным организациям (объединениям), состоянию здоровья, социальному положению.</w:t>
      </w:r>
      <w:proofErr w:type="gramEnd"/>
    </w:p>
    <w:p w:rsidR="0003134B" w:rsidRDefault="000C4987" w:rsidP="0003134B">
      <w:pPr>
        <w:pStyle w:val="a3"/>
      </w:pPr>
      <w:r>
        <w:t>1.3</w:t>
      </w:r>
      <w:r w:rsidR="0003134B">
        <w:t xml:space="preserve">. Прием </w:t>
      </w:r>
      <w:proofErr w:type="gramStart"/>
      <w:r w:rsidR="00663B09">
        <w:t>об</w:t>
      </w:r>
      <w:r w:rsidR="0003134B">
        <w:t>уча</w:t>
      </w:r>
      <w:r w:rsidR="00663B09">
        <w:t>ю</w:t>
      </w:r>
      <w:r w:rsidR="0003134B">
        <w:t>щихся</w:t>
      </w:r>
      <w:proofErr w:type="gramEnd"/>
      <w:r w:rsidR="0003134B">
        <w:t xml:space="preserve"> на программы начального общего, основного общего, среднего общего образования на конкурсной основе не допускается.</w:t>
      </w:r>
    </w:p>
    <w:p w:rsidR="0003134B" w:rsidRDefault="000C4987" w:rsidP="0003134B">
      <w:pPr>
        <w:pStyle w:val="a3"/>
      </w:pPr>
      <w:r>
        <w:t>1.4</w:t>
      </w:r>
      <w:r w:rsidR="0003134B">
        <w:t>. Родители (законные представители) обязаны создать условия для получения детьми среднего общего образования.</w:t>
      </w:r>
    </w:p>
    <w:p w:rsidR="0003134B" w:rsidRDefault="000C4987" w:rsidP="0003134B">
      <w:pPr>
        <w:pStyle w:val="a3"/>
      </w:pPr>
      <w:r>
        <w:t>1.5</w:t>
      </w:r>
      <w:r w:rsidR="0003134B">
        <w:t xml:space="preserve">. Родители (законные представители) с учетом мнения детей имеют право выбора формы получения образования, предусмотренные действующим законодательством Российской Федерации (ст.17 пп.2,3 Федерального закона от 29.12.2012 </w:t>
      </w:r>
      <w:proofErr w:type="spellStart"/>
      <w:r w:rsidR="0003134B">
        <w:t>No</w:t>
      </w:r>
      <w:proofErr w:type="spellEnd"/>
      <w:r w:rsidR="0003134B">
        <w:t xml:space="preserve"> 273-ФЗ «Об образовании в Российской Федерации»).</w:t>
      </w:r>
    </w:p>
    <w:p w:rsidR="0003134B" w:rsidRDefault="0003134B" w:rsidP="0003134B">
      <w:pPr>
        <w:pStyle w:val="a3"/>
      </w:pPr>
    </w:p>
    <w:p w:rsidR="0003134B" w:rsidRPr="00663B09" w:rsidRDefault="0003134B" w:rsidP="00663B09">
      <w:pPr>
        <w:pStyle w:val="a3"/>
        <w:jc w:val="center"/>
        <w:rPr>
          <w:b/>
        </w:rPr>
      </w:pPr>
      <w:r w:rsidRPr="00663B09">
        <w:rPr>
          <w:b/>
        </w:rPr>
        <w:t xml:space="preserve">2. Порядок приема </w:t>
      </w:r>
      <w:proofErr w:type="gramStart"/>
      <w:r w:rsidR="00663B09">
        <w:rPr>
          <w:b/>
        </w:rPr>
        <w:t>об</w:t>
      </w:r>
      <w:r w:rsidRPr="00663B09">
        <w:rPr>
          <w:b/>
        </w:rPr>
        <w:t>уча</w:t>
      </w:r>
      <w:r w:rsidR="00663B09">
        <w:rPr>
          <w:b/>
        </w:rPr>
        <w:t>ю</w:t>
      </w:r>
      <w:r w:rsidRPr="00663B09">
        <w:rPr>
          <w:b/>
        </w:rPr>
        <w:t>щихся</w:t>
      </w:r>
      <w:proofErr w:type="gramEnd"/>
      <w:r w:rsidRPr="00663B09">
        <w:rPr>
          <w:b/>
        </w:rPr>
        <w:t>.</w:t>
      </w:r>
    </w:p>
    <w:p w:rsidR="00663B09" w:rsidRDefault="00663B09" w:rsidP="0003134B">
      <w:pPr>
        <w:pStyle w:val="a3"/>
      </w:pPr>
    </w:p>
    <w:p w:rsidR="0003134B" w:rsidRDefault="0003134B" w:rsidP="0003134B">
      <w:pPr>
        <w:pStyle w:val="a3"/>
      </w:pPr>
      <w:r>
        <w:t>2.1. Пр</w:t>
      </w:r>
      <w:r w:rsidR="00663B09">
        <w:t xml:space="preserve">ием </w:t>
      </w:r>
      <w:r w:rsidR="00ED712F">
        <w:t xml:space="preserve">граждан </w:t>
      </w:r>
      <w:r w:rsidR="00663B09">
        <w:t xml:space="preserve">в </w:t>
      </w:r>
      <w:r w:rsidR="00663B09" w:rsidRPr="00663B09">
        <w:t>Учреждение</w:t>
      </w:r>
      <w:r w:rsidR="005D4D13">
        <w:t xml:space="preserve"> осуществляется по личному</w:t>
      </w:r>
      <w:r w:rsidR="00ED712F">
        <w:t xml:space="preserve"> заявлению родителя (законного представителя</w:t>
      </w:r>
      <w:r>
        <w:t xml:space="preserve">) </w:t>
      </w:r>
      <w:r w:rsidR="00ED712F">
        <w:t xml:space="preserve">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</w:t>
      </w:r>
      <w:r w:rsidR="00E86FC3">
        <w:t xml:space="preserve">в Российской Федерации в порядке, установленном законодательством Российской Федерации. </w:t>
      </w:r>
    </w:p>
    <w:p w:rsidR="0003134B" w:rsidRDefault="0003134B" w:rsidP="0003134B">
      <w:pPr>
        <w:pStyle w:val="a3"/>
      </w:pPr>
      <w:r>
        <w:t xml:space="preserve">2.2. При зачислении </w:t>
      </w:r>
      <w:proofErr w:type="gramStart"/>
      <w:r w:rsidR="00663B09">
        <w:t>об</w:t>
      </w:r>
      <w:r>
        <w:t>уча</w:t>
      </w:r>
      <w:r w:rsidR="00663B09">
        <w:t>ю</w:t>
      </w:r>
      <w:r>
        <w:t>щихся</w:t>
      </w:r>
      <w:proofErr w:type="gramEnd"/>
      <w:r>
        <w:t xml:space="preserve"> в школу осуществляются следующие процедуры:</w:t>
      </w:r>
    </w:p>
    <w:p w:rsidR="0003134B" w:rsidRDefault="0003134B" w:rsidP="0003134B">
      <w:pPr>
        <w:pStyle w:val="a3"/>
      </w:pPr>
      <w:r>
        <w:t>- прием заявления в письменной форме и (или) в форме электронного документа с прилагаемым комплектом документов;</w:t>
      </w:r>
    </w:p>
    <w:p w:rsidR="0003134B" w:rsidRDefault="0003134B" w:rsidP="0003134B">
      <w:pPr>
        <w:pStyle w:val="a3"/>
      </w:pPr>
      <w:r>
        <w:t>- выдача расписки – уведомления о приеме заявления;</w:t>
      </w:r>
    </w:p>
    <w:p w:rsidR="0003134B" w:rsidRDefault="0003134B" w:rsidP="0003134B">
      <w:pPr>
        <w:pStyle w:val="a3"/>
      </w:pPr>
      <w:r>
        <w:t>- озн</w:t>
      </w:r>
      <w:r w:rsidR="00663B09">
        <w:t>акомление заявителей с уставом У</w:t>
      </w:r>
      <w:r>
        <w:t xml:space="preserve">чреждения, лицензией на </w:t>
      </w:r>
      <w:proofErr w:type="gramStart"/>
      <w:r>
        <w:t>право ведения</w:t>
      </w:r>
      <w:proofErr w:type="gramEnd"/>
      <w:r>
        <w:t xml:space="preserve"> образовательной деятельности, свидетельством о государственной аккредитации, основными образовательными пр</w:t>
      </w:r>
      <w:r w:rsidR="00663B09">
        <w:t>ограммами, реализуемыми данным У</w:t>
      </w:r>
      <w:r>
        <w:t>чреждением, и другими документами, регламентирующими деятель</w:t>
      </w:r>
      <w:r w:rsidR="00663B09">
        <w:t>ность Учреждения в день подачи заявления</w:t>
      </w:r>
      <w:r>
        <w:t>;</w:t>
      </w:r>
    </w:p>
    <w:p w:rsidR="0003134B" w:rsidRDefault="0003134B" w:rsidP="0003134B">
      <w:pPr>
        <w:pStyle w:val="a3"/>
      </w:pPr>
      <w:r>
        <w:lastRenderedPageBreak/>
        <w:t>- рассмотрение заявления и представленных документов;</w:t>
      </w:r>
    </w:p>
    <w:p w:rsidR="0003134B" w:rsidRDefault="0003134B" w:rsidP="0003134B">
      <w:pPr>
        <w:pStyle w:val="a3"/>
      </w:pPr>
      <w:r>
        <w:t>- издание приказа о зачисле</w:t>
      </w:r>
      <w:r w:rsidR="00937DFF">
        <w:t>нии в Учреждение</w:t>
      </w:r>
      <w:r>
        <w:t>.</w:t>
      </w:r>
    </w:p>
    <w:p w:rsidR="0003134B" w:rsidRDefault="0003134B" w:rsidP="0003134B">
      <w:pPr>
        <w:pStyle w:val="a3"/>
      </w:pPr>
      <w:r>
        <w:t>2.3. В заявлении родителями (законными представителями) ребенка указываю</w:t>
      </w:r>
      <w:r w:rsidR="00E86FC3">
        <w:t>тся следующие сведения</w:t>
      </w:r>
      <w:r>
        <w:t>:</w:t>
      </w:r>
    </w:p>
    <w:p w:rsidR="0003134B" w:rsidRDefault="0003134B" w:rsidP="0003134B">
      <w:pPr>
        <w:pStyle w:val="a3"/>
      </w:pPr>
      <w:r>
        <w:t>а) фамилия, имя, отчество (последнее - при наличии)</w:t>
      </w:r>
      <w:r w:rsidR="00E86FC3">
        <w:t xml:space="preserve"> ребенка</w:t>
      </w:r>
      <w:r>
        <w:t>;</w:t>
      </w:r>
    </w:p>
    <w:p w:rsidR="0003134B" w:rsidRDefault="0003134B" w:rsidP="0003134B">
      <w:pPr>
        <w:pStyle w:val="a3"/>
      </w:pPr>
      <w:r>
        <w:t>б) дата и место рождения</w:t>
      </w:r>
      <w:r w:rsidR="00E86FC3">
        <w:t xml:space="preserve"> ребенка</w:t>
      </w:r>
      <w:r>
        <w:t>;</w:t>
      </w:r>
    </w:p>
    <w:p w:rsidR="0003134B" w:rsidRDefault="0003134B" w:rsidP="0003134B">
      <w:pPr>
        <w:pStyle w:val="a3"/>
      </w:pPr>
      <w:proofErr w:type="gramStart"/>
      <w:r>
        <w:t>в) фамилия, имя, отчество (последнее - при наличии) родителей (з</w:t>
      </w:r>
      <w:r w:rsidR="00E86FC3">
        <w:t>аконных представителей) ребенка;</w:t>
      </w:r>
      <w:proofErr w:type="gramEnd"/>
    </w:p>
    <w:p w:rsidR="0003134B" w:rsidRDefault="0003134B" w:rsidP="0003134B">
      <w:pPr>
        <w:pStyle w:val="a3"/>
      </w:pPr>
      <w:r>
        <w:t>г) адрес места жительства ребенка, его родителей (законных представителей);</w:t>
      </w:r>
    </w:p>
    <w:p w:rsidR="0003134B" w:rsidRDefault="0003134B" w:rsidP="0003134B">
      <w:pPr>
        <w:pStyle w:val="a3"/>
      </w:pPr>
      <w:r>
        <w:t>д) контактные телефоны родителей (законных представителей) ребенка.</w:t>
      </w:r>
    </w:p>
    <w:p w:rsidR="00E86FC3" w:rsidRDefault="00E86FC3" w:rsidP="0003134B">
      <w:pPr>
        <w:pStyle w:val="a3"/>
      </w:pPr>
      <w:r>
        <w:t xml:space="preserve">Примерная форма заявления размещается в Учреждении на информационном </w:t>
      </w:r>
      <w:r w:rsidR="00887CFD">
        <w:t>стенде и (или) на официальном сайте Учреждения в сети «Интернет».</w:t>
      </w:r>
    </w:p>
    <w:p w:rsidR="0003134B" w:rsidRDefault="0003134B" w:rsidP="0003134B">
      <w:pPr>
        <w:pStyle w:val="a3"/>
      </w:pPr>
      <w:r>
        <w:t>2.4. Заявление регистрируется в журнале учета. Заявителю выдается документ (справка) с указанием входящего номера заявления, перечнем представленных документов с подписью лица, ответственного за прием документов.</w:t>
      </w:r>
    </w:p>
    <w:p w:rsidR="0003134B" w:rsidRDefault="0003134B" w:rsidP="0003134B">
      <w:pPr>
        <w:pStyle w:val="a3"/>
      </w:pPr>
      <w:r>
        <w:t xml:space="preserve">2.5. </w:t>
      </w:r>
      <w:proofErr w:type="gramStart"/>
      <w:r>
        <w:t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ребенка, либо заверенную в установленном порядке копию документа, подтверждающего родство заявителя (или представления прав обучающегося), а так 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  <w:r>
        <w:t xml:space="preserve"> </w:t>
      </w:r>
      <w:proofErr w:type="gramStart"/>
      <w:r>
        <w:t xml:space="preserve"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</w:t>
      </w:r>
      <w:r w:rsidR="00735511">
        <w:t>об</w:t>
      </w:r>
      <w:r>
        <w:t>уча</w:t>
      </w:r>
      <w:r w:rsidR="00735511">
        <w:t>ю</w:t>
      </w:r>
      <w:r>
        <w:t>щегося.</w:t>
      </w:r>
      <w:proofErr w:type="gramEnd"/>
      <w:r>
        <w:t xml:space="preserve">  </w:t>
      </w:r>
      <w:proofErr w:type="gramStart"/>
      <w:r>
        <w:t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порядке копии документа, подтверждающего родство заявителя (или законность представления прав учащегося), и документа, подтверждающего право заявителя на пребывание в Российской Федерации.</w:t>
      </w:r>
      <w:proofErr w:type="gramEnd"/>
    </w:p>
    <w:p w:rsidR="0003134B" w:rsidRDefault="0003134B" w:rsidP="0003134B">
      <w:pPr>
        <w:pStyle w:val="a3"/>
      </w:pPr>
      <w: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Копии предъявляемых при приеме документов хран</w:t>
      </w:r>
      <w:r w:rsidR="00735511">
        <w:t>ятся в Учреждении</w:t>
      </w:r>
      <w:r>
        <w:t xml:space="preserve"> на время обучения ребенка. В случае поступления заявления в электронном виде оригиналы документов должны быть представлены заявителем в течение 5 дней со дня направления заявления.</w:t>
      </w:r>
    </w:p>
    <w:p w:rsidR="0003134B" w:rsidRDefault="0003134B" w:rsidP="0003134B">
      <w:pPr>
        <w:pStyle w:val="a3"/>
      </w:pPr>
      <w:r>
        <w:t>2.6.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</w:t>
      </w:r>
    </w:p>
    <w:p w:rsidR="0003134B" w:rsidRDefault="0003134B" w:rsidP="0003134B">
      <w:pPr>
        <w:pStyle w:val="a3"/>
      </w:pPr>
      <w:r>
        <w:t xml:space="preserve">2.7. При приеме в первый класс в течение учебного года, или во второй и последующий классы, родители (законные представители) </w:t>
      </w:r>
      <w:r w:rsidR="00735511">
        <w:t>об</w:t>
      </w:r>
      <w:r>
        <w:t>уча</w:t>
      </w:r>
      <w:r w:rsidR="00735511">
        <w:t>ю</w:t>
      </w:r>
      <w:r>
        <w:t>щегося дополнительно представляют личное дело учащегося, выданное учреждением, в котором он обучался ранее.</w:t>
      </w:r>
    </w:p>
    <w:p w:rsidR="0003134B" w:rsidRDefault="00735511" w:rsidP="0003134B">
      <w:pPr>
        <w:pStyle w:val="a3"/>
      </w:pPr>
      <w:r>
        <w:t>2.8. При приеме в У</w:t>
      </w:r>
      <w:r w:rsidR="0003134B">
        <w:t xml:space="preserve">чреждение на программы уровня среднего общего образования родители (законные представители) учащегося дополнительно представляют выданный ему документ государственного образца об основном общем образовании. Сведения о текущей успеваемости и результатах промежуточной аттестации – при приеме </w:t>
      </w:r>
      <w:r>
        <w:t>об</w:t>
      </w:r>
      <w:r w:rsidR="0003134B">
        <w:t>уча</w:t>
      </w:r>
      <w:r>
        <w:t>ю</w:t>
      </w:r>
      <w:r w:rsidR="0003134B">
        <w:t>щихся в течение учебного года.</w:t>
      </w:r>
    </w:p>
    <w:p w:rsidR="0003134B" w:rsidRDefault="00735511" w:rsidP="0003134B">
      <w:pPr>
        <w:pStyle w:val="a3"/>
      </w:pPr>
      <w:r>
        <w:t xml:space="preserve">2.9.  При приеме в </w:t>
      </w:r>
      <w:r w:rsidRPr="00735511">
        <w:t>Учреждение</w:t>
      </w:r>
      <w:r w:rsidR="0003134B">
        <w:t>, админист</w:t>
      </w:r>
      <w:r>
        <w:t xml:space="preserve">рация </w:t>
      </w:r>
      <w:r w:rsidR="0003134B">
        <w:t xml:space="preserve">  знакомит родителей (законных представителей), заявителей с Уставом школы, лицензией, свидетельством о государственной аккредитации школы, образовательными программами реализуе</w:t>
      </w:r>
      <w:r>
        <w:t xml:space="preserve">мыми </w:t>
      </w:r>
      <w:r w:rsidRPr="00735511">
        <w:t>Учреждение</w:t>
      </w:r>
      <w:r>
        <w:t>м</w:t>
      </w:r>
      <w:r w:rsidR="0003134B">
        <w:t xml:space="preserve"> и другими документами, регламентирующими организацию образовательного процесса, в соответствии с действующим законодательством.</w:t>
      </w:r>
    </w:p>
    <w:p w:rsidR="0003134B" w:rsidRDefault="0003134B" w:rsidP="0003134B">
      <w:pPr>
        <w:pStyle w:val="a3"/>
      </w:pPr>
      <w:r>
        <w:t>2.10. Решение о зачислении детей в первый, десятый</w:t>
      </w:r>
      <w:r w:rsidR="00735511">
        <w:t xml:space="preserve"> класс Учреждения</w:t>
      </w:r>
      <w:r>
        <w:t xml:space="preserve"> офор</w:t>
      </w:r>
      <w:r w:rsidR="00735511">
        <w:t xml:space="preserve">мляется приказом директора </w:t>
      </w:r>
      <w:r>
        <w:t xml:space="preserve"> и доводится до сведения </w:t>
      </w:r>
      <w:r w:rsidR="00735511">
        <w:t>об</w:t>
      </w:r>
      <w:r>
        <w:t>уча</w:t>
      </w:r>
      <w:r w:rsidR="00735511">
        <w:t>ю</w:t>
      </w:r>
      <w:r>
        <w:t>щихся, их родителей (законных представителей).</w:t>
      </w:r>
    </w:p>
    <w:p w:rsidR="0003134B" w:rsidRDefault="0003134B" w:rsidP="0003134B">
      <w:pPr>
        <w:pStyle w:val="a3"/>
      </w:pPr>
      <w:r>
        <w:t xml:space="preserve">2.11. Решение о зачислении </w:t>
      </w:r>
      <w:r w:rsidR="00735511">
        <w:t>об</w:t>
      </w:r>
      <w:r>
        <w:t>уча</w:t>
      </w:r>
      <w:r w:rsidR="00735511">
        <w:t>ю</w:t>
      </w:r>
      <w:r>
        <w:t xml:space="preserve">щегося из другой образовательной организации в последующие </w:t>
      </w:r>
      <w:r w:rsidR="00735511">
        <w:t>классы Учреждения</w:t>
      </w:r>
      <w:r>
        <w:t>, а также поступающего в первый и десятый класс в течение учебного года, офор</w:t>
      </w:r>
      <w:r w:rsidR="00735511">
        <w:t xml:space="preserve">мляется приказом директора </w:t>
      </w:r>
      <w:r>
        <w:t xml:space="preserve"> не позднее дня, следующего за днем подачи всех необходимых документов.</w:t>
      </w:r>
    </w:p>
    <w:p w:rsidR="0003134B" w:rsidRDefault="0003134B" w:rsidP="0003134B">
      <w:pPr>
        <w:pStyle w:val="a3"/>
      </w:pPr>
      <w:r>
        <w:lastRenderedPageBreak/>
        <w:t>2.12. Количество обучающи</w:t>
      </w:r>
      <w:r w:rsidR="00735511">
        <w:t>хся в Учреждении</w:t>
      </w:r>
      <w:r>
        <w:t xml:space="preserve"> определяется условиями, созданными для осуществления образовательного процесса, с учетом санитарных и гигиенических норм и других контрольных нормативов, указанных в лицензии.</w:t>
      </w:r>
    </w:p>
    <w:p w:rsidR="0003134B" w:rsidRDefault="0003134B" w:rsidP="0003134B">
      <w:pPr>
        <w:pStyle w:val="a3"/>
      </w:pPr>
      <w:r>
        <w:t xml:space="preserve">2.13. В приеме </w:t>
      </w:r>
      <w:r w:rsidR="00C65608">
        <w:t>в</w:t>
      </w:r>
      <w:r w:rsidR="00735511">
        <w:t xml:space="preserve"> </w:t>
      </w:r>
      <w:r>
        <w:t xml:space="preserve"> </w:t>
      </w:r>
      <w:r w:rsidR="00735511" w:rsidRPr="00735511">
        <w:t xml:space="preserve">Учреждение </w:t>
      </w:r>
      <w:r w:rsidR="00C65608">
        <w:t>может быть отказано только по причине</w:t>
      </w:r>
      <w:r>
        <w:t xml:space="preserve"> отсутствия </w:t>
      </w:r>
      <w:r w:rsidR="00C65608">
        <w:t xml:space="preserve">в ней </w:t>
      </w:r>
      <w:r>
        <w:t>свободных мест.</w:t>
      </w:r>
    </w:p>
    <w:p w:rsidR="0003134B" w:rsidRDefault="0003134B" w:rsidP="0003134B">
      <w:pPr>
        <w:pStyle w:val="a3"/>
      </w:pPr>
      <w:r>
        <w:t xml:space="preserve">2.14. Прием </w:t>
      </w:r>
      <w:proofErr w:type="gramStart"/>
      <w:r w:rsidR="00735511">
        <w:t>об</w:t>
      </w:r>
      <w:r>
        <w:t>уча</w:t>
      </w:r>
      <w:r w:rsidR="00735511">
        <w:t>ю</w:t>
      </w:r>
      <w:r>
        <w:t>щи</w:t>
      </w:r>
      <w:r w:rsidR="00735511">
        <w:t>хся</w:t>
      </w:r>
      <w:proofErr w:type="gramEnd"/>
      <w:r w:rsidR="00735511">
        <w:t xml:space="preserve"> в </w:t>
      </w:r>
      <w:r w:rsidR="00735511" w:rsidRPr="00735511">
        <w:t>Учреждение</w:t>
      </w:r>
      <w:r>
        <w:t xml:space="preserve"> осуществляется бесплатно.</w:t>
      </w:r>
    </w:p>
    <w:p w:rsidR="0003134B" w:rsidRDefault="0003134B" w:rsidP="0003134B">
      <w:pPr>
        <w:pStyle w:val="a3"/>
      </w:pPr>
      <w:r>
        <w:t>2.15.Прием детей из семей беженцев и вынужденных переселенцев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проживания. Отсутствие регистрации не может быть основанием для</w:t>
      </w:r>
      <w:r w:rsidR="00735511">
        <w:t xml:space="preserve"> отказа в приеме ребенка в </w:t>
      </w:r>
      <w:r w:rsidR="00735511" w:rsidRPr="00735511">
        <w:t>Учреждение</w:t>
      </w:r>
      <w:r>
        <w:t>.</w:t>
      </w:r>
    </w:p>
    <w:p w:rsidR="0003134B" w:rsidRDefault="0003134B" w:rsidP="0003134B">
      <w:pPr>
        <w:pStyle w:val="a3"/>
      </w:pPr>
      <w:r>
        <w:t xml:space="preserve">2.16. При приеме </w:t>
      </w:r>
      <w:r w:rsidR="00735511">
        <w:t>об</w:t>
      </w:r>
      <w:r>
        <w:t>уча</w:t>
      </w:r>
      <w:r w:rsidR="00735511">
        <w:t>ю</w:t>
      </w:r>
      <w:r>
        <w:t xml:space="preserve">щихся возможно проведение собеседования, целью которого является определение готовности поступающего к усвоению программ повышенного уровня, </w:t>
      </w:r>
      <w:proofErr w:type="gramStart"/>
      <w:r>
        <w:t>обучению по</w:t>
      </w:r>
      <w:proofErr w:type="gramEnd"/>
      <w:r>
        <w:t xml:space="preserve"> выбранному направлению.</w:t>
      </w:r>
    </w:p>
    <w:p w:rsidR="0003134B" w:rsidRDefault="0003134B" w:rsidP="0003134B">
      <w:pPr>
        <w:pStyle w:val="a3"/>
      </w:pPr>
      <w:r>
        <w:t>2.17. При установлении фактов отсутствия необходимых документов сп</w:t>
      </w:r>
      <w:r w:rsidR="00735511">
        <w:t>ециалист Учреждения</w:t>
      </w:r>
      <w:r>
        <w:t xml:space="preserve">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03134B" w:rsidRDefault="0003134B" w:rsidP="0003134B">
      <w:pPr>
        <w:pStyle w:val="a3"/>
      </w:pPr>
      <w:r>
        <w:t>2.18. При наличии оснований для отказа в приёме документов сот</w:t>
      </w:r>
      <w:r w:rsidR="00735511">
        <w:t>рудник Учреждения</w:t>
      </w:r>
      <w:r>
        <w:t xml:space="preserve">, ответственный за приём заявлений, устно информирует заявителя, при этом заявителю должно быть </w:t>
      </w:r>
      <w:proofErr w:type="gramStart"/>
      <w:r>
        <w:t>предложено</w:t>
      </w:r>
      <w:proofErr w:type="gramEnd"/>
      <w:r>
        <w:t xml:space="preserve"> обратиться с заявлением в вышестоящие органы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03134B" w:rsidRDefault="0003134B" w:rsidP="0003134B">
      <w:pPr>
        <w:pStyle w:val="a3"/>
      </w:pPr>
    </w:p>
    <w:p w:rsidR="0003134B" w:rsidRPr="009F28F8" w:rsidRDefault="0003134B" w:rsidP="009F28F8">
      <w:pPr>
        <w:pStyle w:val="a3"/>
        <w:jc w:val="center"/>
        <w:rPr>
          <w:b/>
        </w:rPr>
      </w:pPr>
      <w:r w:rsidRPr="009F28F8">
        <w:rPr>
          <w:b/>
        </w:rPr>
        <w:t>3. Порядок приема детей в первый класс</w:t>
      </w:r>
    </w:p>
    <w:p w:rsidR="0003134B" w:rsidRPr="009F28F8" w:rsidRDefault="0003134B" w:rsidP="009F28F8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</w:pPr>
      <w:r>
        <w:t>3.1. Прием заявлений в первый</w:t>
      </w:r>
      <w:r w:rsidR="009F28F8">
        <w:t xml:space="preserve"> класс </w:t>
      </w:r>
      <w:r w:rsidR="009F28F8" w:rsidRPr="009F28F8">
        <w:t>Уч</w:t>
      </w:r>
      <w:r w:rsidR="009F28F8">
        <w:t>реждения</w:t>
      </w:r>
      <w:r>
        <w:t xml:space="preserve"> для </w:t>
      </w:r>
      <w:r w:rsidR="00887CFD">
        <w:t xml:space="preserve">граждан, проживающих на  закрепленной территории, начинается не позднее 1 февраля </w:t>
      </w:r>
      <w:r>
        <w:t xml:space="preserve"> и завершается </w:t>
      </w:r>
      <w:r w:rsidR="00887CFD">
        <w:t>не позднее 30 июня</w:t>
      </w:r>
      <w:r>
        <w:t xml:space="preserve"> текущего года.</w:t>
      </w:r>
    </w:p>
    <w:p w:rsidR="0003134B" w:rsidRDefault="0003134B" w:rsidP="0003134B">
      <w:pPr>
        <w:pStyle w:val="a3"/>
      </w:pPr>
      <w:r>
        <w:t xml:space="preserve">3.2. Для детей, не </w:t>
      </w:r>
      <w:r w:rsidR="00887CFD">
        <w:t xml:space="preserve">проживающих </w:t>
      </w:r>
      <w:r>
        <w:t xml:space="preserve"> на закрепленной территории, прием заявлений в первый </w:t>
      </w:r>
      <w:r w:rsidR="009F28F8">
        <w:t>класс Учреждения</w:t>
      </w:r>
      <w:r w:rsidR="003F744F">
        <w:t xml:space="preserve">  начинается с 1 июля</w:t>
      </w:r>
      <w:r>
        <w:t xml:space="preserve"> текущего года до момента заполнения свободных мест, но не позднее 5 сентября текущего года.</w:t>
      </w:r>
    </w:p>
    <w:p w:rsidR="0003134B" w:rsidRDefault="0003134B" w:rsidP="0003134B">
      <w:pPr>
        <w:pStyle w:val="a3"/>
      </w:pPr>
      <w:r>
        <w:t>3.3. При наличии свободных мест пр</w:t>
      </w:r>
      <w:r w:rsidR="003F744F">
        <w:t>ием детей, не проживающих</w:t>
      </w:r>
      <w:r>
        <w:t xml:space="preserve"> на закрепленной терри</w:t>
      </w:r>
      <w:r w:rsidR="009F28F8">
        <w:t>тории Учреждения</w:t>
      </w:r>
      <w:r w:rsidR="003F744F">
        <w:t>, можно начинать до 1 июля</w:t>
      </w:r>
      <w:r>
        <w:t xml:space="preserve"> текущего года, сразу после окончания приема в 1 класс всех дете</w:t>
      </w:r>
      <w:r w:rsidR="003F744F">
        <w:t>й, проживающих</w:t>
      </w:r>
      <w:r>
        <w:t xml:space="preserve"> на закрепленной территории.</w:t>
      </w:r>
    </w:p>
    <w:p w:rsidR="0003134B" w:rsidRDefault="0003134B" w:rsidP="0003134B">
      <w:pPr>
        <w:pStyle w:val="a3"/>
      </w:pPr>
      <w:r>
        <w:t xml:space="preserve">3.4. </w:t>
      </w:r>
      <w:proofErr w:type="gramStart"/>
      <w:r>
        <w:t>Обучение детей по программе</w:t>
      </w:r>
      <w:proofErr w:type="gramEnd"/>
      <w:r>
        <w:t xml:space="preserve"> начального общего образования начинается с достижения ими возраста 6 лет 6 месяцев, при отсутствии противопоказаний по состоянию здоровья, но не позже достижения возраста 8 лет.</w:t>
      </w:r>
    </w:p>
    <w:p w:rsidR="0003134B" w:rsidRDefault="0003134B" w:rsidP="0003134B">
      <w:pPr>
        <w:pStyle w:val="a3"/>
      </w:pPr>
      <w:r>
        <w:t>3.5. По заявлению родителей (законных представителей) учред</w:t>
      </w:r>
      <w:r w:rsidR="009F28F8">
        <w:t>итель Учреждения</w:t>
      </w:r>
      <w:r>
        <w:t xml:space="preserve">  решает вопрос о приеме детей в первый класс в более раннем или в более позднем возрасте (младше 6 лет 6 месяцев и старше 8 лет) в индивидуальном порядке.</w:t>
      </w:r>
    </w:p>
    <w:p w:rsidR="0003134B" w:rsidRDefault="0003134B" w:rsidP="0003134B">
      <w:pPr>
        <w:pStyle w:val="a3"/>
      </w:pPr>
      <w:r>
        <w:t>3.6. При приеме на свободные мест</w:t>
      </w:r>
      <w:r w:rsidR="003F744F">
        <w:t>а детей, не проживающих</w:t>
      </w:r>
      <w:r>
        <w:t xml:space="preserve"> на закрепленной территории, преимущественным правом обладают </w:t>
      </w:r>
      <w:r w:rsidR="003F744F">
        <w:t>дети граждан, имеющих</w:t>
      </w:r>
      <w:r>
        <w:t xml:space="preserve"> право на первоочередное предоставление ме</w:t>
      </w:r>
      <w:r w:rsidR="009F28F8">
        <w:t>ста в Учреждении</w:t>
      </w:r>
      <w:r w:rsidR="003F744F">
        <w:t xml:space="preserve"> в соответствии с </w:t>
      </w:r>
      <w:r>
        <w:t xml:space="preserve"> законода</w:t>
      </w:r>
      <w:r w:rsidR="009F28F8">
        <w:t xml:space="preserve">тельством Российской Федерации </w:t>
      </w:r>
      <w:r>
        <w:t xml:space="preserve"> и</w:t>
      </w:r>
      <w:r w:rsidR="003F744F">
        <w:t xml:space="preserve"> </w:t>
      </w:r>
      <w:r w:rsidR="00C65608">
        <w:t>нормативными правовыми актами субъектов Российской Федерации.</w:t>
      </w:r>
    </w:p>
    <w:p w:rsidR="0003134B" w:rsidRDefault="003F744F" w:rsidP="0003134B">
      <w:pPr>
        <w:pStyle w:val="a3"/>
      </w:pPr>
      <w:r>
        <w:t>3.7</w:t>
      </w:r>
      <w:r w:rsidR="0003134B">
        <w:t xml:space="preserve">. Зачисление </w:t>
      </w:r>
      <w:r w:rsidR="009F28F8">
        <w:t>об</w:t>
      </w:r>
      <w:r w:rsidR="0003134B">
        <w:t>уча</w:t>
      </w:r>
      <w:r w:rsidR="009F28F8">
        <w:t>ю</w:t>
      </w:r>
      <w:r w:rsidR="0003134B">
        <w:t>щихся в 1 класс осуществляется приказом директора</w:t>
      </w:r>
      <w:r w:rsidR="009F28F8" w:rsidRPr="009F28F8">
        <w:t xml:space="preserve"> </w:t>
      </w:r>
      <w:r w:rsidR="009F28F8">
        <w:t>Учреждения</w:t>
      </w:r>
      <w:r w:rsidR="0003134B">
        <w:t xml:space="preserve"> после предоставления родителями (законными представителями) всех необходимых документов в течение 7 рабочих дней после приема документов.</w:t>
      </w:r>
    </w:p>
    <w:p w:rsidR="0003134B" w:rsidRDefault="0003134B" w:rsidP="0003134B">
      <w:pPr>
        <w:pStyle w:val="a3"/>
      </w:pPr>
    </w:p>
    <w:p w:rsidR="0003134B" w:rsidRDefault="0003134B" w:rsidP="009F28F8">
      <w:pPr>
        <w:pStyle w:val="a3"/>
        <w:jc w:val="center"/>
        <w:rPr>
          <w:b/>
        </w:rPr>
      </w:pPr>
      <w:r w:rsidRPr="009F28F8">
        <w:rPr>
          <w:b/>
        </w:rPr>
        <w:t>4. Поряд</w:t>
      </w:r>
      <w:r w:rsidR="009F28F8">
        <w:rPr>
          <w:b/>
        </w:rPr>
        <w:t>ок приема детей в десятый класс</w:t>
      </w:r>
    </w:p>
    <w:p w:rsidR="009F28F8" w:rsidRPr="009F28F8" w:rsidRDefault="009F28F8" w:rsidP="009F28F8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</w:pPr>
      <w:r>
        <w:t xml:space="preserve">4.1. После завершения </w:t>
      </w:r>
      <w:r w:rsidR="009F28F8">
        <w:t>об</w:t>
      </w:r>
      <w:r>
        <w:t>уча</w:t>
      </w:r>
      <w:r w:rsidR="009F28F8">
        <w:t>ю</w:t>
      </w:r>
      <w:r>
        <w:t xml:space="preserve">щимися </w:t>
      </w:r>
      <w:proofErr w:type="gramStart"/>
      <w:r>
        <w:t>обучения по программам</w:t>
      </w:r>
      <w:proofErr w:type="gramEnd"/>
      <w:r>
        <w:t xml:space="preserve"> основного общ</w:t>
      </w:r>
      <w:r w:rsidR="009F28F8">
        <w:t xml:space="preserve">его образования, </w:t>
      </w:r>
      <w:r w:rsidR="009F28F8" w:rsidRPr="009F28F8">
        <w:t>Учреждение</w:t>
      </w:r>
      <w:r>
        <w:t>, совместно с родителями (законными представителями) с учетом мнения детей, предоставляет им возможность выбора формы получения обязательного среднего общего образования, предусмотренного действующим законодательством Российской Федерации.</w:t>
      </w:r>
    </w:p>
    <w:p w:rsidR="0003134B" w:rsidRDefault="0003134B" w:rsidP="0003134B">
      <w:pPr>
        <w:pStyle w:val="a3"/>
      </w:pPr>
      <w:r>
        <w:t>4.2. В десятые к</w:t>
      </w:r>
      <w:r w:rsidR="009F28F8">
        <w:t>лассы Учреждения</w:t>
      </w:r>
      <w:r>
        <w:t xml:space="preserve"> принимаются выпускники девятых классов, окончившие </w:t>
      </w:r>
      <w:proofErr w:type="gramStart"/>
      <w:r>
        <w:t>обучение по программам</w:t>
      </w:r>
      <w:proofErr w:type="gramEnd"/>
      <w:r>
        <w:t xml:space="preserve"> основного общего образования.</w:t>
      </w:r>
    </w:p>
    <w:p w:rsidR="0003134B" w:rsidRDefault="0003134B" w:rsidP="0003134B">
      <w:pPr>
        <w:pStyle w:val="a3"/>
      </w:pPr>
      <w:r>
        <w:lastRenderedPageBreak/>
        <w:t>4.3. Преимущественное право на зачисление в 10 класс предоставляется: в</w:t>
      </w:r>
      <w:r w:rsidR="009F28F8">
        <w:t>ыпускникам девятого класса Учреждения</w:t>
      </w:r>
      <w:r>
        <w:t>; детям, имеющим социальные льготы, предусмотренные действующим законодательством Российской Федерации.</w:t>
      </w:r>
    </w:p>
    <w:p w:rsidR="0003134B" w:rsidRDefault="0003134B" w:rsidP="0003134B">
      <w:pPr>
        <w:pStyle w:val="a3"/>
      </w:pPr>
      <w:r>
        <w:t xml:space="preserve">4.4. При зачислении обучающегося в десятый </w:t>
      </w:r>
      <w:r w:rsidR="009F28F8">
        <w:t>класс Учреждения</w:t>
      </w:r>
      <w:r>
        <w:t xml:space="preserve">, возможно проведение собеседования с этим </w:t>
      </w:r>
      <w:r w:rsidR="009F28F8">
        <w:t>об</w:t>
      </w:r>
      <w:r>
        <w:t>уча</w:t>
      </w:r>
      <w:r w:rsidR="009F28F8">
        <w:t>ю</w:t>
      </w:r>
      <w:r>
        <w:t xml:space="preserve">щимся. Целью проведения собеседования является определение готовности </w:t>
      </w:r>
      <w:r w:rsidR="005D0050">
        <w:t>об</w:t>
      </w:r>
      <w:r>
        <w:t>уча</w:t>
      </w:r>
      <w:r w:rsidR="005D0050">
        <w:t>ю</w:t>
      </w:r>
      <w:r>
        <w:t xml:space="preserve">щегося к усвоению программ повышенного уровня, выбору направления обучения. При собеседовании учитываются результаты сдачи экзаменов за девятый класс по выбранному направлению обучения, индивидуальные достижения </w:t>
      </w:r>
      <w:r w:rsidR="005D0050">
        <w:t>об</w:t>
      </w:r>
      <w:r>
        <w:t>уча</w:t>
      </w:r>
      <w:r w:rsidR="005D0050">
        <w:t>ю</w:t>
      </w:r>
      <w:r>
        <w:t>щегося.</w:t>
      </w:r>
    </w:p>
    <w:p w:rsidR="0003134B" w:rsidRDefault="0003134B" w:rsidP="0003134B">
      <w:pPr>
        <w:pStyle w:val="a3"/>
      </w:pPr>
    </w:p>
    <w:p w:rsidR="0003134B" w:rsidRDefault="009F28F8" w:rsidP="009F28F8">
      <w:pPr>
        <w:pStyle w:val="a3"/>
        <w:jc w:val="center"/>
        <w:rPr>
          <w:b/>
        </w:rPr>
      </w:pPr>
      <w:r>
        <w:rPr>
          <w:b/>
        </w:rPr>
        <w:t>5. Делопроизводство</w:t>
      </w:r>
    </w:p>
    <w:p w:rsidR="009F28F8" w:rsidRPr="009F28F8" w:rsidRDefault="009F28F8" w:rsidP="009F28F8">
      <w:pPr>
        <w:pStyle w:val="a3"/>
        <w:jc w:val="center"/>
        <w:rPr>
          <w:b/>
        </w:rPr>
      </w:pPr>
    </w:p>
    <w:p w:rsidR="0003134B" w:rsidRDefault="0003134B" w:rsidP="0003134B">
      <w:pPr>
        <w:pStyle w:val="a3"/>
      </w:pPr>
      <w:r>
        <w:t xml:space="preserve">5.1. Прием детей оформляется приказом директора </w:t>
      </w:r>
      <w:r w:rsidR="005D0050">
        <w:t>Учреждения</w:t>
      </w:r>
      <w:r w:rsidR="005D0050" w:rsidRPr="005D0050">
        <w:t xml:space="preserve"> </w:t>
      </w:r>
      <w:r>
        <w:t>в сроки, предусмотренные действующим законодательством.</w:t>
      </w:r>
    </w:p>
    <w:p w:rsidR="0003134B" w:rsidRDefault="0003134B" w:rsidP="0003134B">
      <w:pPr>
        <w:pStyle w:val="a3"/>
      </w:pPr>
      <w:r>
        <w:t>5.2. В книге приказов фиксируются:</w:t>
      </w:r>
    </w:p>
    <w:p w:rsidR="0003134B" w:rsidRDefault="0003134B" w:rsidP="0003134B">
      <w:pPr>
        <w:pStyle w:val="a3"/>
      </w:pPr>
      <w:r>
        <w:t>- дата приказа;</w:t>
      </w:r>
    </w:p>
    <w:p w:rsidR="0003134B" w:rsidRDefault="0003134B" w:rsidP="0003134B">
      <w:pPr>
        <w:pStyle w:val="a3"/>
      </w:pPr>
      <w:r>
        <w:t>- номер приказа;</w:t>
      </w:r>
    </w:p>
    <w:p w:rsidR="0003134B" w:rsidRDefault="0003134B" w:rsidP="0003134B">
      <w:pPr>
        <w:pStyle w:val="a3"/>
      </w:pPr>
      <w:r>
        <w:t>- название приказа.</w:t>
      </w:r>
    </w:p>
    <w:p w:rsidR="0003134B" w:rsidRDefault="0003134B" w:rsidP="0003134B">
      <w:pPr>
        <w:pStyle w:val="a3"/>
      </w:pPr>
      <w:r>
        <w:t>5.3. Нумерация приказов ведется от начала календарного года.</w:t>
      </w:r>
    </w:p>
    <w:p w:rsidR="0003134B" w:rsidRDefault="0003134B" w:rsidP="0003134B">
      <w:pPr>
        <w:pStyle w:val="a3"/>
      </w:pPr>
      <w:r>
        <w:t>5.4. Книга приказов нумеруется постранично, прошнуровывается, скрепляется подписью директора и пе</w:t>
      </w:r>
      <w:r w:rsidR="005D0050">
        <w:t>чатью Учреждения</w:t>
      </w:r>
      <w:r>
        <w:t>.</w:t>
      </w:r>
    </w:p>
    <w:p w:rsidR="001F674E" w:rsidRDefault="0003134B" w:rsidP="0003134B">
      <w:pPr>
        <w:pStyle w:val="a3"/>
      </w:pPr>
      <w:r>
        <w:t xml:space="preserve">5.5. Книга приказов хранится в </w:t>
      </w:r>
      <w:r w:rsidR="005D0050">
        <w:t>делах Учреждения</w:t>
      </w:r>
      <w:r>
        <w:t xml:space="preserve"> и передается по акту (при смене  руководителя, передаче в архив).</w:t>
      </w:r>
    </w:p>
    <w:sectPr w:rsidR="001F674E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34B"/>
    <w:rsid w:val="0003134B"/>
    <w:rsid w:val="000C4987"/>
    <w:rsid w:val="001F320B"/>
    <w:rsid w:val="001F674E"/>
    <w:rsid w:val="002369B9"/>
    <w:rsid w:val="003F744F"/>
    <w:rsid w:val="00510EEF"/>
    <w:rsid w:val="005D0050"/>
    <w:rsid w:val="005D4D13"/>
    <w:rsid w:val="00663B09"/>
    <w:rsid w:val="00735511"/>
    <w:rsid w:val="00887CFD"/>
    <w:rsid w:val="00937DFF"/>
    <w:rsid w:val="009F28F8"/>
    <w:rsid w:val="00AF7904"/>
    <w:rsid w:val="00C65608"/>
    <w:rsid w:val="00D00A86"/>
    <w:rsid w:val="00DA23E9"/>
    <w:rsid w:val="00E86FC3"/>
    <w:rsid w:val="00ED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34B"/>
    <w:pPr>
      <w:spacing w:after="0"/>
    </w:pPr>
  </w:style>
  <w:style w:type="character" w:customStyle="1" w:styleId="FontStyle14">
    <w:name w:val="Font Style14"/>
    <w:basedOn w:val="a0"/>
    <w:uiPriority w:val="99"/>
    <w:rsid w:val="00AF7904"/>
    <w:rPr>
      <w:rFonts w:ascii="Times New Roman" w:hAnsi="Times New Roman" w:cs="Times New Roman" w:hint="default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34B"/>
    <w:pPr>
      <w:spacing w:after="0"/>
    </w:pPr>
  </w:style>
  <w:style w:type="character" w:customStyle="1" w:styleId="FontStyle14">
    <w:name w:val="Font Style14"/>
    <w:basedOn w:val="a0"/>
    <w:uiPriority w:val="99"/>
    <w:rsid w:val="00AF7904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9</cp:revision>
  <dcterms:created xsi:type="dcterms:W3CDTF">2014-06-30T17:34:00Z</dcterms:created>
  <dcterms:modified xsi:type="dcterms:W3CDTF">2014-12-30T07:52:00Z</dcterms:modified>
</cp:coreProperties>
</file>